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296" w:rsidRPr="00845296" w:rsidRDefault="00845296" w:rsidP="008452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296">
        <w:rPr>
          <w:rFonts w:ascii="Times New Roman" w:hAnsi="Times New Roman" w:cs="Times New Roman"/>
          <w:b/>
          <w:sz w:val="28"/>
          <w:szCs w:val="28"/>
        </w:rPr>
        <w:t xml:space="preserve">Образовательный минимум </w:t>
      </w:r>
    </w:p>
    <w:p w:rsidR="00845296" w:rsidRDefault="00845296" w:rsidP="008452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45296" w:rsidRDefault="00845296" w:rsidP="008452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D121C" w:rsidRDefault="006D121C" w:rsidP="006D12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809"/>
        <w:gridCol w:w="1977"/>
      </w:tblGrid>
      <w:tr w:rsidR="006D121C" w:rsidTr="006D121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21C" w:rsidRDefault="006D12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Четверть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21C" w:rsidRDefault="006D12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6D121C" w:rsidTr="006D121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21C" w:rsidRDefault="006D12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21C" w:rsidRDefault="006D121C" w:rsidP="006D12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обществознание</w:t>
            </w:r>
          </w:p>
        </w:tc>
      </w:tr>
      <w:tr w:rsidR="006D121C" w:rsidTr="006D121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21C" w:rsidRDefault="006D12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21C" w:rsidRDefault="006D12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</w:tbl>
    <w:p w:rsidR="006D121C" w:rsidRDefault="00E1774E" w:rsidP="006D1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ЗНАТЬ понятия и определения.</w:t>
      </w:r>
    </w:p>
    <w:p w:rsidR="00845296" w:rsidRDefault="00845296" w:rsidP="008452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45296" w:rsidRDefault="00845296" w:rsidP="008452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11"/>
        <w:gridCol w:w="5774"/>
      </w:tblGrid>
      <w:tr w:rsidR="00E1774E" w:rsidTr="00E1774E"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774E" w:rsidRDefault="00E177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Термины</w:t>
            </w:r>
          </w:p>
        </w:tc>
        <w:tc>
          <w:tcPr>
            <w:tcW w:w="5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774E" w:rsidRDefault="00E177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Определения</w:t>
            </w:r>
          </w:p>
        </w:tc>
      </w:tr>
      <w:tr w:rsidR="00E1774E" w:rsidTr="00E1774E">
        <w:trPr>
          <w:trHeight w:val="858"/>
        </w:trPr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774E" w:rsidRPr="00E1774E" w:rsidRDefault="00E1774E" w:rsidP="006E5F0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77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Образование</w:t>
            </w:r>
          </w:p>
        </w:tc>
        <w:tc>
          <w:tcPr>
            <w:tcW w:w="5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774E" w:rsidRPr="00E1774E" w:rsidRDefault="00E1774E" w:rsidP="00E1774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и усвоение знаний и навыков, накопленных предыдущими поколениями.</w:t>
            </w:r>
          </w:p>
        </w:tc>
      </w:tr>
      <w:tr w:rsidR="00E1774E" w:rsidTr="00E1774E"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774E" w:rsidRPr="00E1774E" w:rsidRDefault="00E1774E" w:rsidP="006E5F04">
            <w:pPr>
              <w:pStyle w:val="a4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1774E">
              <w:rPr>
                <w:rFonts w:ascii="Times New Roman" w:hAnsi="Times New Roman" w:cs="Times New Roman"/>
                <w:b/>
                <w:sz w:val="24"/>
                <w:szCs w:val="24"/>
              </w:rPr>
              <w:t>Уровни образования</w:t>
            </w:r>
          </w:p>
        </w:tc>
        <w:tc>
          <w:tcPr>
            <w:tcW w:w="5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774E" w:rsidRPr="00E1774E" w:rsidRDefault="00E1774E" w:rsidP="00E1774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школа (1-4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); основная школа (5-9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); средняя (полная) школа (10-11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1774E" w:rsidTr="00E1774E"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774E" w:rsidRPr="00E1774E" w:rsidRDefault="00E1774E" w:rsidP="006E5F04">
            <w:pPr>
              <w:pStyle w:val="a4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1774E">
              <w:rPr>
                <w:rFonts w:ascii="Times New Roman" w:hAnsi="Times New Roman" w:cs="Times New Roman"/>
                <w:b/>
                <w:sz w:val="24"/>
                <w:szCs w:val="24"/>
              </w:rPr>
              <w:t>Самообразование</w:t>
            </w:r>
          </w:p>
        </w:tc>
        <w:tc>
          <w:tcPr>
            <w:tcW w:w="5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774E" w:rsidRPr="00E1774E" w:rsidRDefault="00E1774E" w:rsidP="00E1774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организованные занятия, направленные на получение знаний.</w:t>
            </w:r>
          </w:p>
        </w:tc>
      </w:tr>
      <w:tr w:rsidR="00E1774E" w:rsidTr="00E1774E"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774E" w:rsidRPr="00E1774E" w:rsidRDefault="00E1774E" w:rsidP="006E5F04">
            <w:pPr>
              <w:pStyle w:val="a4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1774E">
              <w:rPr>
                <w:rFonts w:ascii="Times New Roman" w:hAnsi="Times New Roman" w:cs="Times New Roman"/>
                <w:b/>
                <w:sz w:val="24"/>
                <w:szCs w:val="24"/>
              </w:rPr>
              <w:t>Труд</w:t>
            </w:r>
            <w:bookmarkStart w:id="0" w:name="_GoBack"/>
            <w:bookmarkEnd w:id="0"/>
          </w:p>
        </w:tc>
        <w:tc>
          <w:tcPr>
            <w:tcW w:w="5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774E" w:rsidRPr="00E1774E" w:rsidRDefault="00E1774E" w:rsidP="00E1774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человека по созданию материальных и духовных ценностей.</w:t>
            </w:r>
          </w:p>
        </w:tc>
      </w:tr>
      <w:tr w:rsidR="00E1774E" w:rsidTr="00E1774E"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774E" w:rsidRPr="00E1774E" w:rsidRDefault="00E1774E" w:rsidP="006E5F04">
            <w:pPr>
              <w:pStyle w:val="a4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1774E">
              <w:rPr>
                <w:rFonts w:ascii="Times New Roman" w:hAnsi="Times New Roman" w:cs="Times New Roman"/>
                <w:b/>
                <w:sz w:val="24"/>
                <w:szCs w:val="24"/>
              </w:rPr>
              <w:t>Что создается трудом:</w:t>
            </w:r>
          </w:p>
          <w:p w:rsidR="00E1774E" w:rsidRDefault="00E1774E" w:rsidP="006E5F04">
            <w:pPr>
              <w:pStyle w:val="a4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774E" w:rsidRPr="00E1774E" w:rsidRDefault="00E1774E" w:rsidP="00E1774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товар и услуга.</w:t>
            </w:r>
          </w:p>
        </w:tc>
      </w:tr>
      <w:tr w:rsidR="00E1774E" w:rsidTr="00E1774E"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774E" w:rsidRPr="00E1774E" w:rsidRDefault="00E1774E" w:rsidP="006E5F04">
            <w:pPr>
              <w:pStyle w:val="a4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1774E">
              <w:rPr>
                <w:rFonts w:ascii="Times New Roman" w:hAnsi="Times New Roman" w:cs="Times New Roman"/>
                <w:b/>
                <w:sz w:val="24"/>
                <w:szCs w:val="24"/>
              </w:rPr>
              <w:t>Творчество</w:t>
            </w:r>
          </w:p>
        </w:tc>
        <w:tc>
          <w:tcPr>
            <w:tcW w:w="5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1774E" w:rsidRPr="00E1774E" w:rsidRDefault="00E1774E" w:rsidP="00E1774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чего-то нового, ценного не только для данного человека, но и для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других.  </w:t>
            </w:r>
            <w:proofErr w:type="gramEnd"/>
          </w:p>
        </w:tc>
      </w:tr>
    </w:tbl>
    <w:p w:rsidR="00A01E25" w:rsidRDefault="00A01E25"/>
    <w:sectPr w:rsidR="00A01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726"/>
    <w:rsid w:val="00180037"/>
    <w:rsid w:val="006D121C"/>
    <w:rsid w:val="006E5F04"/>
    <w:rsid w:val="00727726"/>
    <w:rsid w:val="00845296"/>
    <w:rsid w:val="00A01E25"/>
    <w:rsid w:val="00E1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B1E35C-D3AC-4687-8DC3-6AF619D4F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296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03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3">
    <w:name w:val="Table Grid"/>
    <w:basedOn w:val="a1"/>
    <w:uiPriority w:val="59"/>
    <w:rsid w:val="006D121C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1774E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7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PrepodINTER</dc:creator>
  <cp:keywords/>
  <dc:description/>
  <cp:lastModifiedBy>PrepodKKL</cp:lastModifiedBy>
  <cp:revision>7</cp:revision>
  <dcterms:created xsi:type="dcterms:W3CDTF">2017-12-29T06:06:00Z</dcterms:created>
  <dcterms:modified xsi:type="dcterms:W3CDTF">2019-02-27T11:21:00Z</dcterms:modified>
</cp:coreProperties>
</file>